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A0" w:rsidRPr="008F57A0" w:rsidRDefault="008F57A0" w:rsidP="008F57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A0">
        <w:rPr>
          <w:rFonts w:ascii="Times New Roman" w:hAnsi="Times New Roman" w:cs="Times New Roman"/>
          <w:b/>
          <w:sz w:val="28"/>
          <w:szCs w:val="28"/>
        </w:rPr>
        <w:t>СКАЗКА О ДВУХ СЕСТРАХ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7A0">
        <w:rPr>
          <w:rFonts w:ascii="Times New Roman" w:hAnsi="Times New Roman" w:cs="Times New Roman"/>
          <w:sz w:val="28"/>
          <w:szCs w:val="28"/>
        </w:rPr>
        <w:t xml:space="preserve">ли-были мужик да баба. У мужика да у бабы родилась дочь Дуня. Баба после родов немного пожила да и померла. Мужик был еще молодой, скучно ему жить без жены, взял да и женился на другой, а это была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ведьма—родная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племянница яге-бабе приходилась. Родилась и у нее дочка Хавронья, и мачеха с тех пор страшно возненавидела Дуню и только случая дожидалась, как бы избыть от нее.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Пошла раз Дунина мачеха к своей тетке, яге-бабе, в гости. Яга-баба и начала разговор про двух ее дочек, про Хавронью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про Дуню, а Дуни</w:t>
      </w:r>
      <w:r>
        <w:rPr>
          <w:rFonts w:ascii="Times New Roman" w:hAnsi="Times New Roman" w:cs="Times New Roman"/>
          <w:sz w:val="28"/>
          <w:szCs w:val="28"/>
        </w:rPr>
        <w:t>на мачеха и гово</w:t>
      </w:r>
      <w:r w:rsidRPr="008F57A0">
        <w:rPr>
          <w:rFonts w:ascii="Times New Roman" w:hAnsi="Times New Roman" w:cs="Times New Roman"/>
          <w:sz w:val="28"/>
          <w:szCs w:val="28"/>
        </w:rPr>
        <w:t xml:space="preserve">рит: «Моя-то еще не гораздо все понимает, хоть уж и большая, а зато падчерица такая змея, что хоть все из избы понеси. Как ты думаешь, тетушка, ведь она всех мышей в доме прибила!» Яга-баба была царицей над всякими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гадами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и мышами, а потому если услышит, что кто убьет либо мышь, либо гада какого, то уж непременно отомстит. Вот как она услышала слова Дуниной мачехи, да и говорит: «Буде ты ее не любишь, так пришли сюда как-либо, а я уж разведаюсь с ней».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Скоро эта сказка сказывается, а не скоро дело делается. Дуне в это время было уже много годов, так что уж и в невестах у народа числилась. Пришла мачеха из гостей от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тетки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говорит на другой день Дуне: «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Сходи-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тко</w:t>
      </w:r>
      <w:proofErr w:type="spellEnd"/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поди к моей тетке за иголкой да ниткой, я тебе буду рубашку шить».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>Пошла Дуня к яге-бабе, делать было нечего; надо мачехи послушаться. Пришла она к яге-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дому, а дом-то построен не по-нашему. Стоит он на красивом лужке на курьей ножке и вертится, как мельничная шестерня. Кругом березок насажено, и начали эти березки Дуню по лицу стегать. Она и говорит им: «Не стегайте меня, березки, я вас ленточкой опояшу». Взяла да и опоясала. Пошла дальше, а тут ворота, да такие скрипучие, что хоть уши заткни, и только лишь хочет Дуня пройти, а ворота и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набежат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набежат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. Дуня видит, что ворота не пропускают, взяла да и подлила на пятки маслица, ворота и пропустили ее. Подошла еще дальше, а тут выбежали собаки и стали ее за подол рвать. Дуня бросила им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говяд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7A0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кусочек, собаки и </w:t>
      </w:r>
      <w:r w:rsidRPr="008F57A0">
        <w:rPr>
          <w:rFonts w:ascii="Times New Roman" w:hAnsi="Times New Roman" w:cs="Times New Roman"/>
          <w:sz w:val="28"/>
          <w:szCs w:val="28"/>
        </w:rPr>
        <w:lastRenderedPageBreak/>
        <w:t xml:space="preserve">пропустили. Вот пришла Дуня к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избушке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говорит: «Избушка, избушка,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остойся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>, стань к лесу задом, а ко мне передом, чтобы мне в дверцы зайти, да и назад выйти».</w:t>
      </w:r>
    </w:p>
    <w:p w:rsidR="00C87DD6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Избушка и остановилась. Пришла Дуня в избу, а баба-яга Деревянная Нога на печи сидит да пряжу прядет, а как увидела Дуню, и говорит: «Зачем это ты,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племяннушка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, пришла?» Дуня и говорит: «Пришла я к тебе, тетушка, за иголочкой да ниточкой, матушка хочет мне рубашку шить». Яга-баба дала ей иголочку да ниточку, да и пошла сама баню топить, а Дуня домой пошла. Посмотрела и затопила яга-баба баню, пришла домой, а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Дунюшки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и нет.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Побежала она на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двор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говорит собакам: «Зачем вы пропустили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Дуняшку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?» А собаки и говорят ей человеческим голосом: «А затем мы пропустили, что вот служим тебе много лет, а ты нам и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огорелой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корки не дала, а она нам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мяска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дала!»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Прибежала баба-яга к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воротам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говорит им: «Ворота, ворота, зачем вы пропустили девку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Дуняшку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?» Ворота и говорят: «Затем мы пропустили, что вот служим тебе много лет, а ты и водицы, а не только что смолы или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деготьку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не подлила нам на пятк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7A0">
        <w:rPr>
          <w:rFonts w:ascii="Times New Roman" w:hAnsi="Times New Roman" w:cs="Times New Roman"/>
          <w:sz w:val="28"/>
          <w:szCs w:val="28"/>
        </w:rPr>
        <w:t xml:space="preserve">, а эта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даже и маслица подлила».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Побежала яга-баба к березкам и говорит им: «Березки, березки, зачем вы пропустили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Дуняшку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>?»— «А затем мы пропустили,— говорят березки,— что берегли мы твой дом вот уж много лет, а ты и колышка к нам не подставила, а эта девушка ленточкой нас перевязала».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Видит яга-баба, что девушка Дуняша ушла, села на ступу и поехала вдогонку. Шла-шла Дуняша, посмотрела назад, а за ней тетка ее баба-яга вдогонку скачет: на ступе едет, помелом погоняет. Остановилась Дуняша и ждет, что скажет ей тетка ее яга-баба, а она только лишь поравнялась с Дуней, и закричала: «Как ты смела, чертова дочка, без спросу домой уйти?» Дуня и говорит: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7A0">
        <w:rPr>
          <w:rFonts w:ascii="Times New Roman" w:hAnsi="Times New Roman" w:cs="Times New Roman"/>
          <w:sz w:val="28"/>
          <w:szCs w:val="28"/>
        </w:rPr>
        <w:t>Да я, тетушка, думала, что ты все уж мне дала, да и пошла домой, а буде еще понадобилась, так я и ворочусь».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Яга-баба посадила ее на ступу позади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поехала домой. А как приехала, и говорит: «Поди-ко наноси водицы в баню». Дуня и говорит: «А </w:t>
      </w:r>
      <w:r w:rsidRPr="008F57A0">
        <w:rPr>
          <w:rFonts w:ascii="Times New Roman" w:hAnsi="Times New Roman" w:cs="Times New Roman"/>
          <w:sz w:val="28"/>
          <w:szCs w:val="28"/>
        </w:rPr>
        <w:lastRenderedPageBreak/>
        <w:t xml:space="preserve">чем, тетушка, наносить-то?» — «Возьми там, в чулане, решето,— говорит тетка,— да и носи!» Взяла Дуня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решето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пошла воды носить, видит, что только лишь зачерпнет, а все и вытечет. Она думала-думала, а надумать не могла, как решетом воды наносить. Летит мимо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воробышек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кричит: «Девушка, глинкой, глинкой!» Дуня замазала решето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глинкой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наносила воды вдоволь.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Пришла тетку в баню звать, а она и говорит: «Сама я сегодня не пойду, а вот возьми моих деток и вымой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». И подала ей короб, сверху закрытый. Открыла Дуня в бане коробок, а там мыши да лягушки да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всякие. Взяла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Дуня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перемыла всех. Принесла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7A0">
        <w:rPr>
          <w:rFonts w:ascii="Times New Roman" w:hAnsi="Times New Roman" w:cs="Times New Roman"/>
          <w:sz w:val="28"/>
          <w:szCs w:val="28"/>
        </w:rPr>
        <w:t xml:space="preserve">их всех к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тетке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говорит: «Я их вымыла, тетушка, а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поди сама». Яга-баба и говорит: «Я ведь сказала тебе, что не пойду, а буде воды и пару будет,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поди сама!»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Пошла Дуня в баню да и остановилась под окном послушать, а яга-баба открыла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коробок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говорит: «Что, детушки, каково вас вымыла эта девушка?» А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и говорят ей все в голос: «Ну, матушка, и ты никогда нас так не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мывала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>, как эта девушка вымыла, а тебе за то спасибо, что ты ее послала и велела вымыть нас».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Вот пришла Дуня из бани, а тетка и говорит: «Ну,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Дунюшка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, больше тебе нечего делать,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домой, да вот возьми этот кувшин, и как придешь домой, позови отца в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подовин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>, да и посмотрите, что там есть, а прежде не смей смотреть, а не то худо будет».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Пришла Дуня домой да и говорит отцу: «Пойдем,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подовин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ело есть». Пришли в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подовин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, достали огня, откупорили кувшин, а там все золото. Обрадовался старик, пошел домой и рассказал жене, а та сильно рассердилась на падчерицу и говорит мужу: «Ты думаешь, что моя дочка и глупее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7A0">
        <w:rPr>
          <w:rFonts w:ascii="Times New Roman" w:hAnsi="Times New Roman" w:cs="Times New Roman"/>
          <w:sz w:val="28"/>
          <w:szCs w:val="28"/>
        </w:rPr>
        <w:t>— погоди, она что принесет, я думаю, и на возу не увезти, а твоя один только кувшин принесла».</w:t>
      </w:r>
    </w:p>
    <w:p w:rsidR="008F57A0" w:rsidRP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t xml:space="preserve">Послала Дунина мачеха свою дочку Хавронью к яге-бабе и велела ей огня попросить — назавтра печку затопить. Яга-баба и </w:t>
      </w:r>
      <w:r>
        <w:rPr>
          <w:rFonts w:ascii="Times New Roman" w:hAnsi="Times New Roman" w:cs="Times New Roman"/>
          <w:sz w:val="28"/>
          <w:szCs w:val="28"/>
        </w:rPr>
        <w:t xml:space="preserve">говорит: «Поди-ко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племяннуш</w:t>
      </w:r>
      <w:r w:rsidRPr="008F57A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первину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баёнку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вытопи, а потом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7A0">
        <w:rPr>
          <w:rFonts w:ascii="Times New Roman" w:hAnsi="Times New Roman" w:cs="Times New Roman"/>
          <w:sz w:val="28"/>
          <w:szCs w:val="28"/>
        </w:rPr>
        <w:t xml:space="preserve"> огонька дам».</w:t>
      </w:r>
    </w:p>
    <w:p w:rsidR="008F57A0" w:rsidRDefault="008F57A0" w:rsidP="008F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A0">
        <w:rPr>
          <w:rFonts w:ascii="Times New Roman" w:hAnsi="Times New Roman" w:cs="Times New Roman"/>
          <w:sz w:val="28"/>
          <w:szCs w:val="28"/>
        </w:rPr>
        <w:lastRenderedPageBreak/>
        <w:t xml:space="preserve">Пошла Хавронья, затопила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57A0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, а тетка подала ей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решето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велела воды наносить. Тетка и говорит ей: «Наноси воды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баню натопи получше, я с детками пойду мыться». Пришла Хавронья на реку да никак не может и набрать воды снести. Летит мимо воробышек и кричит: «Девушка, глинкой, глинкой!» А Хавронья невзлюбила этого и бросила в него камешков. Воробышек увернулся, а Хавронья так себе и в баню без воды пришла. Смотрит, а огонь в </w:t>
      </w:r>
      <w:proofErr w:type="spellStart"/>
      <w:r w:rsidRPr="008F57A0">
        <w:rPr>
          <w:rFonts w:ascii="Times New Roman" w:hAnsi="Times New Roman" w:cs="Times New Roman"/>
          <w:sz w:val="28"/>
          <w:szCs w:val="28"/>
        </w:rPr>
        <w:t>камелёнке</w:t>
      </w:r>
      <w:proofErr w:type="spellEnd"/>
      <w:r w:rsidRPr="008F57A0">
        <w:rPr>
          <w:rFonts w:ascii="Times New Roman" w:hAnsi="Times New Roman" w:cs="Times New Roman"/>
          <w:sz w:val="28"/>
          <w:szCs w:val="28"/>
        </w:rPr>
        <w:t xml:space="preserve"> уж давно погас. Пришла в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избу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да и говорит тетке: «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 xml:space="preserve"> в баню, уж все готово». Яга-баба и говорит ей: «А пусть я уж не пойду, а ты возьми вот моих деток да вымой </w:t>
      </w:r>
      <w:proofErr w:type="gramStart"/>
      <w:r w:rsidRPr="008F57A0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И подала ей коробок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гадам</w:t>
      </w:r>
      <w:r w:rsidRPr="008F57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57A0">
        <w:rPr>
          <w:rFonts w:ascii="Times New Roman" w:hAnsi="Times New Roman" w:cs="Times New Roman"/>
          <w:sz w:val="28"/>
          <w:szCs w:val="28"/>
        </w:rPr>
        <w:t>.</w:t>
      </w:r>
    </w:p>
    <w:p w:rsidR="00B35E77" w:rsidRPr="00B35E77" w:rsidRDefault="00B35E77" w:rsidP="00B3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77">
        <w:rPr>
          <w:rFonts w:ascii="Times New Roman" w:hAnsi="Times New Roman" w:cs="Times New Roman"/>
          <w:sz w:val="28"/>
          <w:szCs w:val="28"/>
        </w:rPr>
        <w:t xml:space="preserve">Пришла Хавронья в баню, открыла коробок, а как увидела в нем </w:t>
      </w:r>
      <w:proofErr w:type="gramStart"/>
      <w:r w:rsidRPr="00B35E77">
        <w:rPr>
          <w:rFonts w:ascii="Times New Roman" w:hAnsi="Times New Roman" w:cs="Times New Roman"/>
          <w:sz w:val="28"/>
          <w:szCs w:val="28"/>
        </w:rPr>
        <w:t>гадов</w:t>
      </w:r>
      <w:proofErr w:type="gramEnd"/>
      <w:r w:rsidRPr="00B35E77">
        <w:rPr>
          <w:rFonts w:ascii="Times New Roman" w:hAnsi="Times New Roman" w:cs="Times New Roman"/>
          <w:sz w:val="28"/>
          <w:szCs w:val="28"/>
        </w:rPr>
        <w:t xml:space="preserve"> разных, схватила клещу, которой камни спускают, да и начала колотить. Каждого, который из короба выползет. Прибила всех, </w:t>
      </w:r>
      <w:proofErr w:type="spellStart"/>
      <w:r w:rsidRPr="00B35E77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B35E77">
        <w:rPr>
          <w:rFonts w:ascii="Times New Roman" w:hAnsi="Times New Roman" w:cs="Times New Roman"/>
          <w:sz w:val="28"/>
          <w:szCs w:val="28"/>
        </w:rPr>
        <w:t xml:space="preserve"> в коробок, принесла в избу и говорит тетке: «Ну, теперь сама ли пойдешь али мне идти?» Тетка говорит: «</w:t>
      </w:r>
      <w:proofErr w:type="gramStart"/>
      <w:r w:rsidRPr="00B35E7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B35E77">
        <w:rPr>
          <w:rFonts w:ascii="Times New Roman" w:hAnsi="Times New Roman" w:cs="Times New Roman"/>
          <w:sz w:val="28"/>
          <w:szCs w:val="28"/>
        </w:rPr>
        <w:t xml:space="preserve"> сама помойся».</w:t>
      </w:r>
    </w:p>
    <w:p w:rsidR="00B35E77" w:rsidRPr="00B35E77" w:rsidRDefault="00B35E77" w:rsidP="00B3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77">
        <w:rPr>
          <w:rFonts w:ascii="Times New Roman" w:hAnsi="Times New Roman" w:cs="Times New Roman"/>
          <w:sz w:val="28"/>
          <w:szCs w:val="28"/>
        </w:rPr>
        <w:t xml:space="preserve">Пошла Хавронья в баню, посидела там, а мыться-то было нечем, пришла в избу, а тетка дала ей огня да </w:t>
      </w:r>
      <w:proofErr w:type="gramStart"/>
      <w:r w:rsidRPr="00B35E77">
        <w:rPr>
          <w:rFonts w:ascii="Times New Roman" w:hAnsi="Times New Roman" w:cs="Times New Roman"/>
          <w:sz w:val="28"/>
          <w:szCs w:val="28"/>
        </w:rPr>
        <w:t>кувшин</w:t>
      </w:r>
      <w:proofErr w:type="gramEnd"/>
      <w:r w:rsidRPr="00B35E77">
        <w:rPr>
          <w:rFonts w:ascii="Times New Roman" w:hAnsi="Times New Roman" w:cs="Times New Roman"/>
          <w:sz w:val="28"/>
          <w:szCs w:val="28"/>
        </w:rPr>
        <w:t xml:space="preserve"> да и пустила домой и велела позвать мать в </w:t>
      </w:r>
      <w:proofErr w:type="spellStart"/>
      <w:r w:rsidRPr="00B35E77">
        <w:rPr>
          <w:rFonts w:ascii="Times New Roman" w:hAnsi="Times New Roman" w:cs="Times New Roman"/>
          <w:sz w:val="28"/>
          <w:szCs w:val="28"/>
        </w:rPr>
        <w:t>подовин</w:t>
      </w:r>
      <w:proofErr w:type="spellEnd"/>
      <w:r w:rsidRPr="00B35E77">
        <w:rPr>
          <w:rFonts w:ascii="Times New Roman" w:hAnsi="Times New Roman" w:cs="Times New Roman"/>
          <w:sz w:val="28"/>
          <w:szCs w:val="28"/>
        </w:rPr>
        <w:t>, наносить соломы и посмотреть, что в кувшине есть.</w:t>
      </w:r>
    </w:p>
    <w:p w:rsidR="00B35E77" w:rsidRPr="00B35E77" w:rsidRDefault="00B35E77" w:rsidP="00B3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77">
        <w:rPr>
          <w:rFonts w:ascii="Times New Roman" w:hAnsi="Times New Roman" w:cs="Times New Roman"/>
          <w:sz w:val="28"/>
          <w:szCs w:val="28"/>
        </w:rPr>
        <w:t xml:space="preserve">Пока она ходила в баню, баба-яга открыла коробок и спрашивает: «Что, детушки, каково вымыла вас эта девушка?» Слушала-слушала, а </w:t>
      </w:r>
      <w:proofErr w:type="gramStart"/>
      <w:r w:rsidRPr="00B35E77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Pr="00B35E77">
        <w:rPr>
          <w:rFonts w:ascii="Times New Roman" w:hAnsi="Times New Roman" w:cs="Times New Roman"/>
          <w:sz w:val="28"/>
          <w:szCs w:val="28"/>
        </w:rPr>
        <w:t xml:space="preserve"> ей ничего не отвечают, а как посмотрит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7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77">
        <w:rPr>
          <w:rFonts w:ascii="Times New Roman" w:hAnsi="Times New Roman" w:cs="Times New Roman"/>
          <w:sz w:val="28"/>
          <w:szCs w:val="28"/>
        </w:rPr>
        <w:t xml:space="preserve">все до одного мертвы. Рассердилась баба-яга, </w:t>
      </w:r>
      <w:proofErr w:type="spellStart"/>
      <w:r w:rsidRPr="00B35E77">
        <w:rPr>
          <w:rFonts w:ascii="Times New Roman" w:hAnsi="Times New Roman" w:cs="Times New Roman"/>
          <w:sz w:val="28"/>
          <w:szCs w:val="28"/>
        </w:rPr>
        <w:t>наклала</w:t>
      </w:r>
      <w:proofErr w:type="spellEnd"/>
      <w:r w:rsidRPr="00B35E77">
        <w:rPr>
          <w:rFonts w:ascii="Times New Roman" w:hAnsi="Times New Roman" w:cs="Times New Roman"/>
          <w:sz w:val="28"/>
          <w:szCs w:val="28"/>
        </w:rPr>
        <w:t xml:space="preserve"> ей уголья в кувшин и послала домой.</w:t>
      </w:r>
    </w:p>
    <w:p w:rsidR="00B35E77" w:rsidRPr="008F57A0" w:rsidRDefault="00B35E77" w:rsidP="00B3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5E77">
        <w:rPr>
          <w:rFonts w:ascii="Times New Roman" w:hAnsi="Times New Roman" w:cs="Times New Roman"/>
          <w:sz w:val="28"/>
          <w:szCs w:val="28"/>
        </w:rPr>
        <w:t xml:space="preserve">Пошла Хавронья домой, двери ей ноги прижали, собаки подолы оборвали, а березки глаза выстегали. Пришла Хавронья домой, созвала мать в </w:t>
      </w:r>
      <w:proofErr w:type="spellStart"/>
      <w:r w:rsidRPr="00B35E77">
        <w:rPr>
          <w:rFonts w:ascii="Times New Roman" w:hAnsi="Times New Roman" w:cs="Times New Roman"/>
          <w:sz w:val="28"/>
          <w:szCs w:val="28"/>
        </w:rPr>
        <w:t>подовин</w:t>
      </w:r>
      <w:proofErr w:type="spellEnd"/>
      <w:r w:rsidRPr="00B35E77">
        <w:rPr>
          <w:rFonts w:ascii="Times New Roman" w:hAnsi="Times New Roman" w:cs="Times New Roman"/>
          <w:sz w:val="28"/>
          <w:szCs w:val="28"/>
        </w:rPr>
        <w:t xml:space="preserve">, наносили соломы и откупорили кувшин, а </w:t>
      </w:r>
      <w:proofErr w:type="spellStart"/>
      <w:r w:rsidRPr="00B35E77">
        <w:rPr>
          <w:rFonts w:ascii="Times New Roman" w:hAnsi="Times New Roman" w:cs="Times New Roman"/>
          <w:sz w:val="28"/>
          <w:szCs w:val="28"/>
        </w:rPr>
        <w:t>уголье</w:t>
      </w:r>
      <w:proofErr w:type="spellEnd"/>
      <w:r w:rsidRPr="00B35E77">
        <w:rPr>
          <w:rFonts w:ascii="Times New Roman" w:hAnsi="Times New Roman" w:cs="Times New Roman"/>
          <w:sz w:val="28"/>
          <w:szCs w:val="28"/>
        </w:rPr>
        <w:t xml:space="preserve"> разгорелось, да и они обе с матерью тут сгорели. А Дуня с отцом стала жить да быть да добра наживать и теперь живет и нас переживет.</w:t>
      </w:r>
    </w:p>
    <w:sectPr w:rsidR="00B35E77" w:rsidRPr="008F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8B"/>
    <w:rsid w:val="008F57A0"/>
    <w:rsid w:val="00A9638B"/>
    <w:rsid w:val="00B35E77"/>
    <w:rsid w:val="00C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2022-02-11T08:11:00Z</dcterms:created>
  <dcterms:modified xsi:type="dcterms:W3CDTF">2022-02-11T08:22:00Z</dcterms:modified>
</cp:coreProperties>
</file>